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51" w:rsidRDefault="00F20251" w:rsidP="00EE0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41E" w:rsidRPr="0057481A" w:rsidRDefault="00EE041E" w:rsidP="00EE0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57481A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57481A">
        <w:rPr>
          <w:rFonts w:ascii="Times New Roman" w:hAnsi="Times New Roman" w:cs="Times New Roman"/>
          <w:sz w:val="24"/>
          <w:szCs w:val="24"/>
        </w:rPr>
        <w:br/>
        <w:t>АДМИНИСТРАЦИЯ</w:t>
      </w:r>
      <w:r w:rsidRPr="0057481A">
        <w:rPr>
          <w:rFonts w:ascii="Times New Roman" w:hAnsi="Times New Roman" w:cs="Times New Roman"/>
          <w:sz w:val="24"/>
          <w:szCs w:val="24"/>
        </w:rPr>
        <w:br/>
        <w:t>(исполнительно-распорядительный орган)</w:t>
      </w:r>
    </w:p>
    <w:p w:rsidR="00EE041E" w:rsidRPr="0057481A" w:rsidRDefault="00EE041E" w:rsidP="00EE0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EE041E" w:rsidRPr="0057481A" w:rsidRDefault="00EE041E" w:rsidP="00EE0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041E" w:rsidRPr="0057481A" w:rsidRDefault="00EE041E" w:rsidP="00EE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5046">
        <w:rPr>
          <w:rFonts w:ascii="Times New Roman" w:hAnsi="Times New Roman" w:cs="Times New Roman"/>
          <w:sz w:val="24"/>
          <w:szCs w:val="24"/>
        </w:rPr>
        <w:t>19.04.2017</w:t>
      </w:r>
      <w:r w:rsidRPr="0057481A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7481A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B35046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EE041E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бдительности в ходе</w:t>
      </w:r>
    </w:p>
    <w:p w:rsidR="00EE041E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проведения праздничных мероприятий</w:t>
      </w:r>
    </w:p>
    <w:p w:rsidR="00EE041E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празднику Весны и Труда 1 мая и 72-й годовщины</w:t>
      </w:r>
    </w:p>
    <w:p w:rsidR="00EE041E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г.г.</w:t>
      </w:r>
    </w:p>
    <w:p w:rsidR="00EE041E" w:rsidRPr="0057481A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СП «Село Совхоз Чкаловский»</w:t>
      </w:r>
    </w:p>
    <w:p w:rsidR="00EE041E" w:rsidRPr="0057481A" w:rsidRDefault="00EE041E" w:rsidP="00EE0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 целях предупреждения возможных террористических угроз, обеспечения общественной безопасности, готовности сил и средств к ликвидации возможных террористических актов и других чрезвычайных ситуаций, усиления мер пожарной безопасности, обеспечение безопасности граждан в период подготовки и проведения майских праздничных мероприятий в период с 29 апреля по 10 мая  текущего года, а также учитывая сложную международную обстановку</w:t>
      </w:r>
    </w:p>
    <w:p w:rsidR="00EE041E" w:rsidRPr="0057481A" w:rsidRDefault="00EE041E" w:rsidP="00EE041E">
      <w:pPr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041E" w:rsidRPr="0057481A" w:rsidRDefault="00EE041E" w:rsidP="00EE04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 29</w:t>
      </w:r>
      <w:r w:rsidRPr="0057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2017 года до   10 мая 2017</w:t>
      </w:r>
      <w:r w:rsidRPr="0057481A">
        <w:rPr>
          <w:rFonts w:ascii="Times New Roman" w:hAnsi="Times New Roman" w:cs="Times New Roman"/>
          <w:sz w:val="24"/>
          <w:szCs w:val="24"/>
        </w:rPr>
        <w:t xml:space="preserve"> года на территории сельского поселения «Село Совхоз Чкаловский</w:t>
      </w:r>
      <w:r>
        <w:rPr>
          <w:rFonts w:ascii="Times New Roman" w:hAnsi="Times New Roman" w:cs="Times New Roman"/>
          <w:sz w:val="24"/>
          <w:szCs w:val="24"/>
        </w:rPr>
        <w:t xml:space="preserve"> режим повышенной готовности.</w:t>
      </w:r>
    </w:p>
    <w:p w:rsidR="00EE041E" w:rsidRDefault="00EE041E" w:rsidP="00EE04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29</w:t>
      </w:r>
      <w:r w:rsidRPr="0057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2017 года осуществить</w:t>
      </w:r>
      <w:r w:rsidRPr="0057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7481A">
        <w:rPr>
          <w:rFonts w:ascii="Times New Roman" w:hAnsi="Times New Roman" w:cs="Times New Roman"/>
          <w:sz w:val="24"/>
          <w:szCs w:val="24"/>
        </w:rPr>
        <w:t>территории  сельского поселения «Село Совхоз Чкаловский»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EE041E" w:rsidRDefault="00EE041E" w:rsidP="00EE0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неукоснительное исполнение мер пожарной безопасности</w:t>
      </w:r>
    </w:p>
    <w:p w:rsidR="00EE041E" w:rsidRDefault="00EE041E" w:rsidP="00EE0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бесперебойное взаимодействие с правоохранительными органами, структурами ГУ МЧС России по Калужской области и органами государственной власти, расположенными на территории Дзержинского района, для своевременного реагирования на возникающие угрозы общественной безопасности, угрозы террористического характера в чрезвычайной ситуации</w:t>
      </w:r>
    </w:p>
    <w:p w:rsidR="00EE041E" w:rsidRDefault="00EE041E" w:rsidP="00EE0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надежность схем оповещения руководящего состава, готовность сил и средств, привлекаемых для минимизации последствий возможных чрезвычайных ситуаций, в том числе и террористического характера</w:t>
      </w:r>
    </w:p>
    <w:p w:rsidR="00EE041E" w:rsidRPr="0057481A" w:rsidRDefault="00EE041E" w:rsidP="00EE0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разъяснительную работу среди населения о действиях при обнаружении взрывчатых веществ, взрывных устройств и подозрительных предметов.</w:t>
      </w:r>
    </w:p>
    <w:p w:rsidR="00EE041E" w:rsidRDefault="00EE041E" w:rsidP="00EE04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F5">
        <w:rPr>
          <w:rFonts w:ascii="Times New Roman" w:hAnsi="Times New Roman" w:cs="Times New Roman"/>
          <w:sz w:val="24"/>
          <w:szCs w:val="24"/>
        </w:rPr>
        <w:t xml:space="preserve">Заведующей ФАП </w:t>
      </w:r>
      <w:proofErr w:type="spellStart"/>
      <w:r w:rsidRPr="00906DF5"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 w:rsidRPr="00906DF5">
        <w:rPr>
          <w:rFonts w:ascii="Times New Roman" w:hAnsi="Times New Roman" w:cs="Times New Roman"/>
          <w:sz w:val="24"/>
          <w:szCs w:val="24"/>
        </w:rPr>
        <w:t xml:space="preserve"> Веретенниковой Г.А., заведующей ФАП </w:t>
      </w:r>
      <w:proofErr w:type="spellStart"/>
      <w:r w:rsidRPr="00906DF5">
        <w:rPr>
          <w:rFonts w:ascii="Times New Roman" w:hAnsi="Times New Roman" w:cs="Times New Roman"/>
          <w:sz w:val="24"/>
          <w:szCs w:val="24"/>
        </w:rPr>
        <w:t>п.Якшуново</w:t>
      </w:r>
      <w:proofErr w:type="spellEnd"/>
      <w:r w:rsidRPr="0090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DF5">
        <w:rPr>
          <w:rFonts w:ascii="Times New Roman" w:hAnsi="Times New Roman" w:cs="Times New Roman"/>
          <w:sz w:val="24"/>
          <w:szCs w:val="24"/>
        </w:rPr>
        <w:t>Карпизенковой</w:t>
      </w:r>
      <w:proofErr w:type="spellEnd"/>
      <w:r w:rsidRPr="00906DF5">
        <w:rPr>
          <w:rFonts w:ascii="Times New Roman" w:hAnsi="Times New Roman" w:cs="Times New Roman"/>
          <w:sz w:val="24"/>
          <w:szCs w:val="24"/>
        </w:rPr>
        <w:t xml:space="preserve"> Н.К., заведующей ФАП с.Совхоз Чкаловский Зарецкой Ю.В. на период </w:t>
      </w:r>
      <w:r>
        <w:rPr>
          <w:rFonts w:ascii="Times New Roman" w:hAnsi="Times New Roman" w:cs="Times New Roman"/>
          <w:sz w:val="24"/>
          <w:szCs w:val="24"/>
        </w:rPr>
        <w:t>проведения майских праздников</w:t>
      </w:r>
      <w:r w:rsidRPr="00906DF5">
        <w:rPr>
          <w:rFonts w:ascii="Times New Roman" w:hAnsi="Times New Roman" w:cs="Times New Roman"/>
          <w:sz w:val="24"/>
          <w:szCs w:val="24"/>
        </w:rPr>
        <w:t xml:space="preserve"> быть в постоянной готовности.</w:t>
      </w:r>
    </w:p>
    <w:p w:rsidR="00EE041E" w:rsidRDefault="00EE041E" w:rsidP="00EE04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Чкаловским СДК Тереховой В.С.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Мачехину А.В., и.о.директора МКОУ Чкаловская СОШ Веретенниковой С.В.., начальнику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Воронову С.А. организовать дежурство с цель обеспечения надлежащего контроля за обстановкой на подведомственных территориях.</w:t>
      </w:r>
    </w:p>
    <w:p w:rsidR="00EE041E" w:rsidRDefault="00EE041E" w:rsidP="00EE04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исполнения настоящего постановления оставляю за собой.</w:t>
      </w:r>
    </w:p>
    <w:p w:rsidR="00EE041E" w:rsidRPr="00906DF5" w:rsidRDefault="00EE041E" w:rsidP="00EE04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041E" w:rsidRPr="0057481A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748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E041E" w:rsidRPr="0057481A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7481A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EE041E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А.П.Кутов</w:t>
      </w: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Pr="0057481A" w:rsidRDefault="00F20251" w:rsidP="00F20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57481A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57481A">
        <w:rPr>
          <w:rFonts w:ascii="Times New Roman" w:hAnsi="Times New Roman" w:cs="Times New Roman"/>
          <w:sz w:val="24"/>
          <w:szCs w:val="24"/>
        </w:rPr>
        <w:br/>
        <w:t>АДМИНИСТРАЦИЯ</w:t>
      </w:r>
      <w:r w:rsidRPr="0057481A">
        <w:rPr>
          <w:rFonts w:ascii="Times New Roman" w:hAnsi="Times New Roman" w:cs="Times New Roman"/>
          <w:sz w:val="24"/>
          <w:szCs w:val="24"/>
        </w:rPr>
        <w:br/>
        <w:t>(исполнительно-распорядительный орган)</w:t>
      </w:r>
    </w:p>
    <w:p w:rsidR="00F20251" w:rsidRPr="0057481A" w:rsidRDefault="00F20251" w:rsidP="00F20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F20251" w:rsidRPr="0057481A" w:rsidRDefault="00F20251" w:rsidP="00F20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0251" w:rsidRPr="0057481A" w:rsidRDefault="00F20251" w:rsidP="00F2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5046">
        <w:rPr>
          <w:rFonts w:ascii="Times New Roman" w:hAnsi="Times New Roman" w:cs="Times New Roman"/>
          <w:sz w:val="24"/>
          <w:szCs w:val="24"/>
        </w:rPr>
        <w:t>19.04.2017</w:t>
      </w:r>
      <w:r w:rsidRPr="0057481A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7481A">
        <w:rPr>
          <w:rFonts w:ascii="Times New Roman" w:hAnsi="Times New Roman" w:cs="Times New Roman"/>
          <w:sz w:val="24"/>
          <w:szCs w:val="24"/>
        </w:rPr>
        <w:t xml:space="preserve">    </w:t>
      </w:r>
      <w:r w:rsidR="00B350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481A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B35046">
        <w:rPr>
          <w:rFonts w:ascii="Times New Roman" w:hAnsi="Times New Roman" w:cs="Times New Roman"/>
          <w:sz w:val="24"/>
          <w:szCs w:val="24"/>
        </w:rPr>
        <w:t xml:space="preserve">  47</w:t>
      </w:r>
      <w:r w:rsidRPr="0057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51" w:rsidRDefault="00F20251" w:rsidP="00F2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в период подготовки</w:t>
      </w:r>
    </w:p>
    <w:p w:rsidR="00F20251" w:rsidRDefault="00F20251" w:rsidP="00F2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проведения праздничных мероприятий</w:t>
      </w:r>
    </w:p>
    <w:p w:rsidR="00F20251" w:rsidRDefault="00F20251" w:rsidP="00F2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празднику Весны и Труда 1 мая и 72-й годовщины</w:t>
      </w:r>
    </w:p>
    <w:p w:rsidR="00F20251" w:rsidRDefault="00F20251" w:rsidP="00F2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г.г.</w:t>
      </w:r>
    </w:p>
    <w:p w:rsidR="00F20251" w:rsidRPr="0057481A" w:rsidRDefault="00F20251" w:rsidP="00F20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СП «Село Совхоз Чкаловский»</w:t>
      </w: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Pr="0057481A" w:rsidRDefault="00F20251" w:rsidP="00F2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предупреждения возможных террористических угроз, обеспечения общественной безопасности, готовности сил и средств к ликвидации возможных террористических актов и других чрезвычайных ситуаций, усиления мер пожарной безопасности, обеспечение безопасности граждан в период подготовки и проведения майских праздничных мероприятий в период с 29 апреля по 10 мая  текущего года, а также учитывая сложную международную обстановку</w:t>
      </w:r>
    </w:p>
    <w:p w:rsidR="00F20251" w:rsidRPr="0057481A" w:rsidRDefault="00F20251" w:rsidP="00F20251">
      <w:pPr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20251" w:rsidRDefault="00BB76A5" w:rsidP="00F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организовать усиленное дежурство на период с 8 часов 00 минут 29 апреля 2017 года по 08 часов 00 минут 10 мая 2017 года ответственных сотрудников из числа сотрудников администрации и руководителей Чкаловского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а также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ЖКХ».</w:t>
      </w:r>
    </w:p>
    <w:p w:rsidR="00BB76A5" w:rsidRDefault="00BB76A5" w:rsidP="00F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дежурства ответственных сотрудников (прилагается).</w:t>
      </w:r>
    </w:p>
    <w:p w:rsidR="00BB76A5" w:rsidRDefault="00BB76A5" w:rsidP="00F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ответственным лицам обеспечить доклад в МКУ ЕДДС администрации Дзержинский район с8</w:t>
      </w:r>
      <w:r w:rsidRPr="00BB7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00 минут 29 апреля 2017 года по 08 часов 00 минут 10 мая 2017 о складывающейся обстановке в сельском поселении. Информацию о чрезвычайной ситуации докладывать немедленно</w:t>
      </w:r>
    </w:p>
    <w:p w:rsidR="0027777E" w:rsidRDefault="0027777E" w:rsidP="00F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7777E" w:rsidRDefault="0027777E" w:rsidP="00F202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777E" w:rsidRDefault="0027777E" w:rsidP="0027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7E" w:rsidRPr="0027777E" w:rsidRDefault="0027777E" w:rsidP="0027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7E" w:rsidRPr="0057481A" w:rsidRDefault="0027777E" w:rsidP="00277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748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777E" w:rsidRPr="0057481A" w:rsidRDefault="0027777E" w:rsidP="00277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7481A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27777E" w:rsidRDefault="0027777E" w:rsidP="0027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81A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А.П.Кутов</w:t>
      </w: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251" w:rsidRPr="0057481A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41E" w:rsidRPr="007E0BC6" w:rsidRDefault="00F20251" w:rsidP="00EE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BC6">
        <w:rPr>
          <w:rFonts w:ascii="Times New Roman" w:hAnsi="Times New Roman" w:cs="Times New Roman"/>
          <w:sz w:val="24"/>
          <w:szCs w:val="24"/>
        </w:rPr>
        <w:object w:dxaOrig="9580" w:dyaOrig="10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531pt" o:ole="">
            <v:imagedata r:id="rId5" o:title=""/>
          </v:shape>
          <o:OLEObject Type="Embed" ProgID="Word.Document.8" ShapeID="_x0000_i1026" DrawAspect="Content" ObjectID="_1555231020" r:id="rId6">
            <o:FieldCodes>\s</o:FieldCodes>
          </o:OLEObject>
        </w:object>
      </w:r>
    </w:p>
    <w:p w:rsidR="00EE041E" w:rsidRPr="007E0BC6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41E" w:rsidRPr="0057481A" w:rsidRDefault="00EE041E" w:rsidP="00EE0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41E" w:rsidRPr="0057481A" w:rsidRDefault="00EE041E" w:rsidP="00EE041E">
      <w:pPr>
        <w:rPr>
          <w:rFonts w:ascii="Times New Roman" w:hAnsi="Times New Roman" w:cs="Times New Roman"/>
          <w:sz w:val="24"/>
          <w:szCs w:val="24"/>
        </w:rPr>
      </w:pPr>
    </w:p>
    <w:p w:rsidR="00EE041E" w:rsidRDefault="00EE041E" w:rsidP="00EE041E"/>
    <w:p w:rsidR="00EE041E" w:rsidRDefault="00EE041E"/>
    <w:p w:rsidR="00EE041E" w:rsidRDefault="00EE041E"/>
    <w:p w:rsidR="00EE041E" w:rsidRDefault="00EE041E"/>
    <w:p w:rsidR="00EE041E" w:rsidRDefault="00EE041E"/>
    <w:p w:rsidR="00EE041E" w:rsidRDefault="00EE041E"/>
    <w:p w:rsidR="00EE041E" w:rsidRDefault="00EE041E"/>
    <w:p w:rsidR="00EE041E" w:rsidRDefault="00EE041E"/>
    <w:p w:rsidR="00EE041E" w:rsidRDefault="00EE041E"/>
    <w:sectPr w:rsidR="00EE041E" w:rsidSect="00EE04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C4F"/>
    <w:multiLevelType w:val="hybridMultilevel"/>
    <w:tmpl w:val="3CCC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0405C"/>
    <w:multiLevelType w:val="hybridMultilevel"/>
    <w:tmpl w:val="B6A6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4D4"/>
    <w:multiLevelType w:val="hybridMultilevel"/>
    <w:tmpl w:val="3CCC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839"/>
    <w:rsid w:val="00015C24"/>
    <w:rsid w:val="002007AB"/>
    <w:rsid w:val="00213E74"/>
    <w:rsid w:val="0027777E"/>
    <w:rsid w:val="00441ECA"/>
    <w:rsid w:val="00482FF1"/>
    <w:rsid w:val="00497839"/>
    <w:rsid w:val="005070E1"/>
    <w:rsid w:val="00535826"/>
    <w:rsid w:val="007E0BC6"/>
    <w:rsid w:val="00B017F3"/>
    <w:rsid w:val="00B35046"/>
    <w:rsid w:val="00BB76A5"/>
    <w:rsid w:val="00BC11BD"/>
    <w:rsid w:val="00E94DDF"/>
    <w:rsid w:val="00EE041E"/>
    <w:rsid w:val="00F2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2017-04-19T08:54:00Z</cp:lastPrinted>
  <dcterms:created xsi:type="dcterms:W3CDTF">2016-04-12T13:47:00Z</dcterms:created>
  <dcterms:modified xsi:type="dcterms:W3CDTF">2017-05-02T08:51:00Z</dcterms:modified>
</cp:coreProperties>
</file>